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88B" w14:textId="582920F7" w:rsidR="0075631D" w:rsidRDefault="00466C93">
      <w:r>
        <w:rPr>
          <w:rFonts w:hint="eastAsia"/>
        </w:rPr>
        <w:t>様式第</w:t>
      </w:r>
      <w:r w:rsidR="00B51031">
        <w:rPr>
          <w:rFonts w:hint="eastAsia"/>
        </w:rPr>
        <w:t>７</w:t>
      </w:r>
      <w:r>
        <w:rPr>
          <w:rFonts w:hint="eastAsia"/>
        </w:rPr>
        <w:t>号（第</w:t>
      </w:r>
      <w:r w:rsidR="00B51031">
        <w:rPr>
          <w:rFonts w:hint="eastAsia"/>
        </w:rPr>
        <w:t>８</w:t>
      </w:r>
      <w:r>
        <w:rPr>
          <w:rFonts w:hint="eastAsia"/>
        </w:rPr>
        <w:t>条関係）</w:t>
      </w:r>
    </w:p>
    <w:p w14:paraId="1511D09B" w14:textId="5A9AAB11" w:rsidR="002E59BE" w:rsidRDefault="002E59BE" w:rsidP="002E59BE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3B4CFDDC" w14:textId="77777777" w:rsidR="00E3445C" w:rsidRDefault="00E3445C" w:rsidP="00C205FE"/>
    <w:p w14:paraId="235306CA" w14:textId="02A0B977" w:rsidR="002E59BE" w:rsidRDefault="00783AFF" w:rsidP="00783AFF">
      <w:pPr>
        <w:ind w:firstLineChars="100" w:firstLine="210"/>
      </w:pPr>
      <w:r>
        <w:rPr>
          <w:rFonts w:hint="eastAsia"/>
        </w:rPr>
        <w:t xml:space="preserve">南種子町長　　　　　　　</w:t>
      </w:r>
      <w:r w:rsidR="000C383E">
        <w:rPr>
          <w:rFonts w:hint="eastAsia"/>
        </w:rPr>
        <w:t xml:space="preserve">　　様</w:t>
      </w:r>
    </w:p>
    <w:p w14:paraId="22AAFFCC" w14:textId="77777777" w:rsidR="002E59BE" w:rsidRDefault="002E59BE" w:rsidP="00C205FE"/>
    <w:p w14:paraId="1520944C" w14:textId="22E7DEE4" w:rsidR="00834974" w:rsidRDefault="00834974" w:rsidP="00834974">
      <w:pPr>
        <w:wordWrap w:val="0"/>
        <w:ind w:right="-1"/>
        <w:jc w:val="right"/>
      </w:pPr>
      <w:r>
        <w:rPr>
          <w:rFonts w:hint="eastAsia"/>
        </w:rPr>
        <w:t xml:space="preserve">住　所　　　　　　　　　　</w:t>
      </w:r>
      <w:r w:rsidR="000C38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019D796" w14:textId="044695A7" w:rsidR="002E59BE" w:rsidRDefault="00834974" w:rsidP="009D338F">
      <w:pPr>
        <w:wordWrap w:val="0"/>
        <w:jc w:val="right"/>
      </w:pPr>
      <w:r>
        <w:rPr>
          <w:rFonts w:hint="eastAsia"/>
        </w:rPr>
        <w:t>氏　名</w:t>
      </w:r>
      <w:r w:rsidR="00783AFF">
        <w:rPr>
          <w:rFonts w:hint="eastAsia"/>
        </w:rPr>
        <w:t xml:space="preserve">　　　　　　　　　　</w:t>
      </w:r>
      <w:r w:rsidR="000C383E">
        <w:rPr>
          <w:rFonts w:hint="eastAsia"/>
        </w:rPr>
        <w:t xml:space="preserve">　</w:t>
      </w:r>
      <w:r w:rsidR="00783AFF">
        <w:rPr>
          <w:rFonts w:hint="eastAsia"/>
        </w:rPr>
        <w:t>㊞</w:t>
      </w:r>
    </w:p>
    <w:p w14:paraId="02E9C02D" w14:textId="77777777" w:rsidR="009D338F" w:rsidRDefault="009D338F" w:rsidP="00C205FE"/>
    <w:p w14:paraId="5DBE8601" w14:textId="71013477" w:rsidR="002E59BE" w:rsidRDefault="009D338F" w:rsidP="009D338F">
      <w:pPr>
        <w:jc w:val="center"/>
      </w:pPr>
      <w:r>
        <w:rPr>
          <w:rFonts w:hint="eastAsia"/>
        </w:rPr>
        <w:t>農業用施設等情報バンク</w:t>
      </w:r>
      <w:r w:rsidR="00B51031">
        <w:rPr>
          <w:rFonts w:hint="eastAsia"/>
        </w:rPr>
        <w:t>利用申込書</w:t>
      </w:r>
    </w:p>
    <w:p w14:paraId="6B56E80C" w14:textId="77777777" w:rsidR="009D338F" w:rsidRDefault="009D338F" w:rsidP="00C205FE"/>
    <w:p w14:paraId="25A5BFA8" w14:textId="1E611372" w:rsidR="009D338F" w:rsidRDefault="009D338F" w:rsidP="00C205FE">
      <w:r>
        <w:rPr>
          <w:rFonts w:hint="eastAsia"/>
        </w:rPr>
        <w:t xml:space="preserve">　</w:t>
      </w:r>
      <w:r w:rsidR="00F56A37">
        <w:rPr>
          <w:rFonts w:hint="eastAsia"/>
        </w:rPr>
        <w:t>農業用施設等情報バンク</w:t>
      </w:r>
      <w:r w:rsidR="00834974">
        <w:rPr>
          <w:rFonts w:hint="eastAsia"/>
        </w:rPr>
        <w:t>に登録された農業用施設等を利用したいので，南種子町農業用施設等情報バンク</w:t>
      </w:r>
      <w:r w:rsidR="00F56A37">
        <w:rPr>
          <w:rFonts w:hint="eastAsia"/>
        </w:rPr>
        <w:t>制度要綱第</w:t>
      </w:r>
      <w:r w:rsidR="00834974">
        <w:rPr>
          <w:rFonts w:hint="eastAsia"/>
        </w:rPr>
        <w:t>８</w:t>
      </w:r>
      <w:r w:rsidR="00F56A37">
        <w:rPr>
          <w:rFonts w:hint="eastAsia"/>
        </w:rPr>
        <w:t>条</w:t>
      </w:r>
      <w:r w:rsidR="00834974">
        <w:rPr>
          <w:rFonts w:hint="eastAsia"/>
        </w:rPr>
        <w:t>第１項</w:t>
      </w:r>
      <w:r w:rsidR="00B51031">
        <w:rPr>
          <w:rFonts w:hint="eastAsia"/>
        </w:rPr>
        <w:t>の</w:t>
      </w:r>
      <w:r w:rsidR="00F56A37">
        <w:rPr>
          <w:rFonts w:hint="eastAsia"/>
        </w:rPr>
        <w:t>規定により，</w:t>
      </w:r>
      <w:r w:rsidR="00B51031">
        <w:rPr>
          <w:rFonts w:hint="eastAsia"/>
        </w:rPr>
        <w:t>必要書類を添えて申し込みます。</w:t>
      </w:r>
    </w:p>
    <w:p w14:paraId="38476C18" w14:textId="77777777" w:rsidR="009D338F" w:rsidRDefault="009D338F" w:rsidP="00C205FE"/>
    <w:p w14:paraId="57C05F9B" w14:textId="77777777" w:rsidR="009D338F" w:rsidRDefault="009D338F" w:rsidP="009D33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6A37" w14:paraId="2DF54F26" w14:textId="77777777" w:rsidTr="00100142">
        <w:trPr>
          <w:trHeight w:val="979"/>
        </w:trPr>
        <w:tc>
          <w:tcPr>
            <w:tcW w:w="2972" w:type="dxa"/>
            <w:vAlign w:val="center"/>
          </w:tcPr>
          <w:p w14:paraId="18BE5359" w14:textId="5E0CE6D0" w:rsidR="00F56A37" w:rsidRDefault="00F56A37" w:rsidP="00100142">
            <w:r>
              <w:rPr>
                <w:rFonts w:hint="eastAsia"/>
              </w:rPr>
              <w:t>１　登録番号</w:t>
            </w:r>
          </w:p>
        </w:tc>
        <w:tc>
          <w:tcPr>
            <w:tcW w:w="5522" w:type="dxa"/>
            <w:vAlign w:val="center"/>
          </w:tcPr>
          <w:p w14:paraId="58902C03" w14:textId="6817CDDF" w:rsidR="00F56A37" w:rsidRDefault="00F56A37" w:rsidP="00F56A3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56A37" w14:paraId="352D8C59" w14:textId="77777777" w:rsidTr="00100142">
        <w:trPr>
          <w:trHeight w:val="979"/>
        </w:trPr>
        <w:tc>
          <w:tcPr>
            <w:tcW w:w="2972" w:type="dxa"/>
            <w:vAlign w:val="center"/>
          </w:tcPr>
          <w:p w14:paraId="261549F1" w14:textId="77777777" w:rsidR="00110FF6" w:rsidRDefault="00783AFF" w:rsidP="00F56A37">
            <w:r>
              <w:rPr>
                <w:rFonts w:hint="eastAsia"/>
              </w:rPr>
              <w:t>２</w:t>
            </w:r>
            <w:r w:rsidR="00F56A37">
              <w:rPr>
                <w:rFonts w:hint="eastAsia"/>
              </w:rPr>
              <w:t xml:space="preserve">　</w:t>
            </w:r>
            <w:r w:rsidR="00100142">
              <w:rPr>
                <w:rFonts w:hint="eastAsia"/>
              </w:rPr>
              <w:t>農業用施設等の</w:t>
            </w:r>
          </w:p>
          <w:p w14:paraId="3BA5AB8C" w14:textId="431F6292" w:rsidR="00F56A37" w:rsidRDefault="00110FF6" w:rsidP="00110FF6">
            <w:pPr>
              <w:ind w:firstLineChars="200" w:firstLine="420"/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522" w:type="dxa"/>
            <w:vAlign w:val="center"/>
          </w:tcPr>
          <w:p w14:paraId="5DB2F353" w14:textId="77777777" w:rsidR="00F56A37" w:rsidRDefault="00F56A37" w:rsidP="00F56A37">
            <w:pPr>
              <w:jc w:val="center"/>
            </w:pPr>
          </w:p>
        </w:tc>
      </w:tr>
      <w:tr w:rsidR="00100142" w14:paraId="7E84873D" w14:textId="77777777" w:rsidTr="00100142">
        <w:trPr>
          <w:trHeight w:val="979"/>
        </w:trPr>
        <w:tc>
          <w:tcPr>
            <w:tcW w:w="2972" w:type="dxa"/>
            <w:vAlign w:val="center"/>
          </w:tcPr>
          <w:p w14:paraId="70256CD9" w14:textId="460ADFD7" w:rsidR="00100142" w:rsidRDefault="00100142" w:rsidP="00F56A37">
            <w:r>
              <w:rPr>
                <w:rFonts w:hint="eastAsia"/>
              </w:rPr>
              <w:t>３　連絡先</w:t>
            </w:r>
          </w:p>
        </w:tc>
        <w:tc>
          <w:tcPr>
            <w:tcW w:w="5522" w:type="dxa"/>
            <w:vAlign w:val="center"/>
          </w:tcPr>
          <w:p w14:paraId="3539FBC4" w14:textId="77777777" w:rsidR="00100142" w:rsidRDefault="00100142" w:rsidP="00100142">
            <w:r>
              <w:rPr>
                <w:rFonts w:hint="eastAsia"/>
              </w:rPr>
              <w:t>電話番号：</w:t>
            </w:r>
            <w:r w:rsidR="00110FF6">
              <w:rPr>
                <w:rFonts w:hint="eastAsia"/>
              </w:rPr>
              <w:t xml:space="preserve">　　　　　　　　　</w:t>
            </w:r>
            <w:r>
              <w:t>F</w:t>
            </w:r>
            <w:r>
              <w:rPr>
                <w:rFonts w:hint="eastAsia"/>
              </w:rPr>
              <w:t>ax：</w:t>
            </w:r>
          </w:p>
          <w:p w14:paraId="66CDC17B" w14:textId="71351C9F" w:rsidR="00110FF6" w:rsidRPr="00110FF6" w:rsidRDefault="00110FF6" w:rsidP="00100142">
            <w:r>
              <w:t>M</w:t>
            </w:r>
            <w:r>
              <w:rPr>
                <w:rFonts w:hint="eastAsia"/>
              </w:rPr>
              <w:t>ail：</w:t>
            </w:r>
          </w:p>
        </w:tc>
      </w:tr>
    </w:tbl>
    <w:p w14:paraId="60B7B241" w14:textId="77777777" w:rsidR="009D338F" w:rsidRDefault="009D338F" w:rsidP="00C205FE"/>
    <w:sectPr w:rsidR="009D338F" w:rsidSect="009D33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9A3E" w14:textId="77777777" w:rsidR="008E6671" w:rsidRDefault="008E6671" w:rsidP="00EA4C50">
      <w:r>
        <w:separator/>
      </w:r>
    </w:p>
  </w:endnote>
  <w:endnote w:type="continuationSeparator" w:id="0">
    <w:p w14:paraId="2A0D3390" w14:textId="77777777" w:rsidR="008E6671" w:rsidRDefault="008E6671" w:rsidP="00E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2E91" w14:textId="77777777" w:rsidR="008E6671" w:rsidRDefault="008E6671" w:rsidP="00EA4C50">
      <w:r>
        <w:separator/>
      </w:r>
    </w:p>
  </w:footnote>
  <w:footnote w:type="continuationSeparator" w:id="0">
    <w:p w14:paraId="335A7682" w14:textId="77777777" w:rsidR="008E6671" w:rsidRDefault="008E6671" w:rsidP="00E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CCB"/>
    <w:multiLevelType w:val="hybridMultilevel"/>
    <w:tmpl w:val="9A623C7A"/>
    <w:lvl w:ilvl="0" w:tplc="25DE05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FD86566"/>
    <w:multiLevelType w:val="hybridMultilevel"/>
    <w:tmpl w:val="48A2BB7A"/>
    <w:lvl w:ilvl="0" w:tplc="65A2719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5E138D4"/>
    <w:multiLevelType w:val="hybridMultilevel"/>
    <w:tmpl w:val="9B606308"/>
    <w:lvl w:ilvl="0" w:tplc="914C9E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0979">
    <w:abstractNumId w:val="0"/>
  </w:num>
  <w:num w:numId="2" w16cid:durableId="233275017">
    <w:abstractNumId w:val="1"/>
  </w:num>
  <w:num w:numId="3" w16cid:durableId="10844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3"/>
    <w:rsid w:val="000329B4"/>
    <w:rsid w:val="000C383E"/>
    <w:rsid w:val="00100142"/>
    <w:rsid w:val="00110FF6"/>
    <w:rsid w:val="00114D0B"/>
    <w:rsid w:val="001544D5"/>
    <w:rsid w:val="001729AF"/>
    <w:rsid w:val="001B51FF"/>
    <w:rsid w:val="00205625"/>
    <w:rsid w:val="00284B41"/>
    <w:rsid w:val="002E59BE"/>
    <w:rsid w:val="003668F4"/>
    <w:rsid w:val="003C1022"/>
    <w:rsid w:val="003D7285"/>
    <w:rsid w:val="00466C93"/>
    <w:rsid w:val="004912D7"/>
    <w:rsid w:val="005B7D93"/>
    <w:rsid w:val="005E710D"/>
    <w:rsid w:val="0075631D"/>
    <w:rsid w:val="00757EBF"/>
    <w:rsid w:val="00783AFF"/>
    <w:rsid w:val="00834974"/>
    <w:rsid w:val="008E6671"/>
    <w:rsid w:val="009D338F"/>
    <w:rsid w:val="00B33EE3"/>
    <w:rsid w:val="00B51031"/>
    <w:rsid w:val="00C205FE"/>
    <w:rsid w:val="00DF49DD"/>
    <w:rsid w:val="00E028AA"/>
    <w:rsid w:val="00E3445C"/>
    <w:rsid w:val="00E52F04"/>
    <w:rsid w:val="00EA4C50"/>
    <w:rsid w:val="00EB03A9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8E96"/>
  <w15:chartTrackingRefBased/>
  <w15:docId w15:val="{2F8BA9AE-A70B-4BA4-AB7A-4BB65E6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50"/>
  </w:style>
  <w:style w:type="paragraph" w:styleId="a7">
    <w:name w:val="footer"/>
    <w:basedOn w:val="a"/>
    <w:link w:val="a8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50"/>
  </w:style>
  <w:style w:type="paragraph" w:styleId="a9">
    <w:name w:val="Note Heading"/>
    <w:basedOn w:val="a"/>
    <w:next w:val="a"/>
    <w:link w:val="aa"/>
    <w:uiPriority w:val="99"/>
    <w:unhideWhenUsed/>
    <w:rsid w:val="00EA4C50"/>
    <w:pPr>
      <w:jc w:val="center"/>
    </w:pPr>
  </w:style>
  <w:style w:type="character" w:customStyle="1" w:styleId="aa">
    <w:name w:val="記 (文字)"/>
    <w:basedOn w:val="a0"/>
    <w:link w:val="a9"/>
    <w:uiPriority w:val="99"/>
    <w:rsid w:val="00EA4C50"/>
  </w:style>
  <w:style w:type="paragraph" w:styleId="ab">
    <w:name w:val="Closing"/>
    <w:basedOn w:val="a"/>
    <w:link w:val="ac"/>
    <w:uiPriority w:val="99"/>
    <w:unhideWhenUsed/>
    <w:rsid w:val="00EA4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EA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和輝 立石</dc:creator>
  <cp:keywords/>
  <dc:description/>
  <cp:lastModifiedBy>立石　和輝</cp:lastModifiedBy>
  <cp:revision>14</cp:revision>
  <dcterms:created xsi:type="dcterms:W3CDTF">2024-10-22T03:00:00Z</dcterms:created>
  <dcterms:modified xsi:type="dcterms:W3CDTF">2025-03-25T23:55:00Z</dcterms:modified>
</cp:coreProperties>
</file>